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EC22" w14:textId="6B400CBD" w:rsidR="00B049B9" w:rsidRDefault="00D56A47">
      <w:pPr>
        <w:rPr>
          <w:sz w:val="44"/>
          <w:szCs w:val="44"/>
        </w:rPr>
      </w:pPr>
      <w:r w:rsidRPr="00D56A47">
        <w:rPr>
          <w:sz w:val="44"/>
          <w:szCs w:val="44"/>
        </w:rPr>
        <w:t>Anslag</w:t>
      </w:r>
      <w:r>
        <w:rPr>
          <w:sz w:val="44"/>
          <w:szCs w:val="44"/>
        </w:rPr>
        <w:t>s</w:t>
      </w:r>
      <w:r w:rsidRPr="00D56A47">
        <w:rPr>
          <w:sz w:val="44"/>
          <w:szCs w:val="44"/>
        </w:rPr>
        <w:t xml:space="preserve">tavlan Lidingö </w:t>
      </w:r>
      <w:r w:rsidR="00110AB0">
        <w:rPr>
          <w:sz w:val="44"/>
          <w:szCs w:val="44"/>
        </w:rPr>
        <w:t>Sprint Shorthanded</w:t>
      </w:r>
      <w:r w:rsidRPr="00D56A47">
        <w:rPr>
          <w:sz w:val="44"/>
          <w:szCs w:val="44"/>
        </w:rPr>
        <w:t xml:space="preserve"> 202</w:t>
      </w:r>
      <w:r w:rsidR="005D59B1">
        <w:rPr>
          <w:sz w:val="44"/>
          <w:szCs w:val="44"/>
        </w:rPr>
        <w:t>2</w:t>
      </w:r>
    </w:p>
    <w:p w14:paraId="04936867" w14:textId="2618DB89" w:rsidR="00D56A47" w:rsidRDefault="00D56A47">
      <w:pPr>
        <w:rPr>
          <w:sz w:val="44"/>
          <w:szCs w:val="44"/>
        </w:rPr>
      </w:pPr>
    </w:p>
    <w:p w14:paraId="3ECF8082" w14:textId="0745FBB4" w:rsidR="00D56A47" w:rsidRPr="00D56A47" w:rsidRDefault="00110AB0">
      <w:pPr>
        <w:rPr>
          <w:sz w:val="44"/>
          <w:szCs w:val="44"/>
        </w:rPr>
      </w:pPr>
      <w:r>
        <w:t xml:space="preserve">2022-09-12: </w:t>
      </w:r>
      <w:r w:rsidRPr="00110AB0">
        <w:t>Punkterna 1.14 och 3.5 i anmälan har tagits bort</w:t>
      </w:r>
      <w:r>
        <w:t>. Inga nummerlapp behövs i tävlingen.</w:t>
      </w:r>
    </w:p>
    <w:sectPr w:rsidR="00D56A47" w:rsidRPr="00D5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7"/>
    <w:rsid w:val="000E525F"/>
    <w:rsid w:val="00110AB0"/>
    <w:rsid w:val="00173B15"/>
    <w:rsid w:val="003E3961"/>
    <w:rsid w:val="005D59B1"/>
    <w:rsid w:val="006F5B63"/>
    <w:rsid w:val="00B049B9"/>
    <w:rsid w:val="00D5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9249"/>
  <w15:chartTrackingRefBased/>
  <w15:docId w15:val="{1097C95A-B1B8-403A-9CC4-2B9819E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5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122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Fleige</dc:creator>
  <cp:keywords/>
  <dc:description/>
  <cp:lastModifiedBy>Clemens Fleige</cp:lastModifiedBy>
  <cp:revision>6</cp:revision>
  <dcterms:created xsi:type="dcterms:W3CDTF">2021-07-25T10:55:00Z</dcterms:created>
  <dcterms:modified xsi:type="dcterms:W3CDTF">2022-09-12T15:26:00Z</dcterms:modified>
</cp:coreProperties>
</file>